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A102" w14:textId="77777777" w:rsidR="00806662" w:rsidRDefault="006658FB">
      <w:pPr>
        <w:pStyle w:val="a3"/>
        <w:ind w:left="89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46A60C7" wp14:editId="700F83AA">
                <wp:extent cx="539750" cy="297815"/>
                <wp:effectExtent l="9525" t="0" r="0" b="698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297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AF4A4" w14:textId="77777777" w:rsidR="00806662" w:rsidRDefault="006658FB">
                            <w:pPr>
                              <w:spacing w:line="459" w:lineRule="exact"/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附表一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6A60C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2.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" filled="f" strokeweight=".16931mm">
                <v:path arrowok="t"/>
                <v:textbox inset="0,0,0,0">
                  <w:txbxContent>
                    <w:p w14:paraId="1E3AF4A4" w14:textId="77777777" w:rsidR="00806662" w:rsidRDefault="006658FB">
                      <w:pPr>
                        <w:spacing w:line="459" w:lineRule="exact"/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附表一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628FB5" w14:textId="2068DCE3" w:rsidR="00806662" w:rsidRDefault="006658FB">
      <w:pPr>
        <w:pStyle w:val="a4"/>
        <w:spacing w:line="184" w:lineRule="auto"/>
      </w:pPr>
      <w:r>
        <w:rPr>
          <w:spacing w:val="-2"/>
        </w:rPr>
        <w:t xml:space="preserve">國立臺灣藝術大學 </w:t>
      </w:r>
      <w:r>
        <w:t>11</w:t>
      </w:r>
      <w:r w:rsidR="005063F1">
        <w:rPr>
          <w:rFonts w:hint="eastAsia"/>
        </w:rPr>
        <w:t>5</w:t>
      </w:r>
      <w:r>
        <w:rPr>
          <w:spacing w:val="-4"/>
        </w:rPr>
        <w:t xml:space="preserve"> 學年度新住民入學招生</w:t>
      </w:r>
      <w:r>
        <w:rPr>
          <w:spacing w:val="-2"/>
        </w:rPr>
        <w:t>考生報名身份證件黏貼表</w:t>
      </w:r>
    </w:p>
    <w:p w14:paraId="6330059E" w14:textId="77777777" w:rsidR="00806662" w:rsidRDefault="00806662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55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4640"/>
      </w:tblGrid>
      <w:tr w:rsidR="00806662" w14:paraId="5F18677E" w14:textId="77777777">
        <w:trPr>
          <w:trHeight w:val="3578"/>
        </w:trPr>
        <w:tc>
          <w:tcPr>
            <w:tcW w:w="4577" w:type="dxa"/>
            <w:tcBorders>
              <w:bottom w:val="single" w:sz="4" w:space="0" w:color="000000"/>
              <w:right w:val="single" w:sz="4" w:space="0" w:color="000000"/>
            </w:tcBorders>
          </w:tcPr>
          <w:p w14:paraId="445469B2" w14:textId="77777777" w:rsidR="00806662" w:rsidRDefault="00806662">
            <w:pPr>
              <w:pStyle w:val="TableParagraph"/>
              <w:jc w:val="left"/>
              <w:rPr>
                <w:b/>
                <w:sz w:val="36"/>
              </w:rPr>
            </w:pPr>
          </w:p>
          <w:p w14:paraId="7567AFB2" w14:textId="77777777" w:rsidR="00806662" w:rsidRDefault="00806662">
            <w:pPr>
              <w:pStyle w:val="TableParagraph"/>
              <w:spacing w:before="9"/>
              <w:jc w:val="left"/>
              <w:rPr>
                <w:b/>
                <w:sz w:val="36"/>
              </w:rPr>
            </w:pPr>
          </w:p>
          <w:p w14:paraId="25CC3E4B" w14:textId="77777777" w:rsidR="00806662" w:rsidRDefault="006658FB">
            <w:pPr>
              <w:pStyle w:val="TableParagraph"/>
              <w:spacing w:line="552" w:lineRule="exact"/>
              <w:ind w:right="1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請黏貼</w:t>
            </w:r>
          </w:p>
          <w:p w14:paraId="277E9C30" w14:textId="77777777" w:rsidR="00806662" w:rsidRDefault="006658FB">
            <w:pPr>
              <w:pStyle w:val="TableParagraph"/>
              <w:spacing w:line="552" w:lineRule="exact"/>
              <w:ind w:left="1" w:right="1"/>
              <w:rPr>
                <w:b/>
                <w:sz w:val="36"/>
              </w:rPr>
            </w:pPr>
            <w:r>
              <w:rPr>
                <w:b/>
                <w:spacing w:val="-3"/>
                <w:sz w:val="36"/>
              </w:rPr>
              <w:t>國民身分(居留)證影本正面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</w:tcPr>
          <w:p w14:paraId="3F3AA837" w14:textId="77777777" w:rsidR="00806662" w:rsidRDefault="00806662">
            <w:pPr>
              <w:pStyle w:val="TableParagraph"/>
              <w:jc w:val="left"/>
              <w:rPr>
                <w:b/>
                <w:sz w:val="36"/>
              </w:rPr>
            </w:pPr>
          </w:p>
          <w:p w14:paraId="48542A76" w14:textId="77777777" w:rsidR="00806662" w:rsidRDefault="00806662">
            <w:pPr>
              <w:pStyle w:val="TableParagraph"/>
              <w:spacing w:before="9"/>
              <w:jc w:val="left"/>
              <w:rPr>
                <w:b/>
                <w:sz w:val="36"/>
              </w:rPr>
            </w:pPr>
          </w:p>
          <w:p w14:paraId="5FEDBA98" w14:textId="77777777" w:rsidR="00806662" w:rsidRDefault="006658FB">
            <w:pPr>
              <w:pStyle w:val="TableParagraph"/>
              <w:spacing w:line="552" w:lineRule="exact"/>
              <w:ind w:left="20" w:right="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請黏貼</w:t>
            </w:r>
          </w:p>
          <w:p w14:paraId="3E1C4F3B" w14:textId="77777777" w:rsidR="00806662" w:rsidRDefault="006658FB">
            <w:pPr>
              <w:pStyle w:val="TableParagraph"/>
              <w:spacing w:line="552" w:lineRule="exact"/>
              <w:ind w:left="20"/>
              <w:rPr>
                <w:b/>
                <w:sz w:val="36"/>
              </w:rPr>
            </w:pPr>
            <w:r>
              <w:rPr>
                <w:b/>
                <w:spacing w:val="-3"/>
                <w:sz w:val="36"/>
              </w:rPr>
              <w:t>國民身分(居留)證影本反面</w:t>
            </w:r>
          </w:p>
        </w:tc>
      </w:tr>
      <w:tr w:rsidR="00806662" w14:paraId="3B4A8380" w14:textId="77777777">
        <w:trPr>
          <w:trHeight w:val="3539"/>
        </w:trPr>
        <w:tc>
          <w:tcPr>
            <w:tcW w:w="4577" w:type="dxa"/>
            <w:tcBorders>
              <w:top w:val="single" w:sz="4" w:space="0" w:color="000000"/>
              <w:right w:val="single" w:sz="4" w:space="0" w:color="000000"/>
            </w:tcBorders>
          </w:tcPr>
          <w:p w14:paraId="46473D8A" w14:textId="77777777" w:rsidR="00806662" w:rsidRDefault="00806662">
            <w:pPr>
              <w:pStyle w:val="TableParagraph"/>
              <w:spacing w:before="370"/>
              <w:jc w:val="left"/>
              <w:rPr>
                <w:b/>
                <w:sz w:val="36"/>
              </w:rPr>
            </w:pPr>
          </w:p>
          <w:p w14:paraId="3610BF22" w14:textId="77777777" w:rsidR="00806662" w:rsidRDefault="006658FB">
            <w:pPr>
              <w:pStyle w:val="TableParagraph"/>
              <w:spacing w:before="1" w:line="551" w:lineRule="exact"/>
              <w:ind w:right="1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請黏貼</w:t>
            </w:r>
          </w:p>
          <w:p w14:paraId="3B8159B0" w14:textId="77777777" w:rsidR="00806662" w:rsidRDefault="006658FB">
            <w:pPr>
              <w:pStyle w:val="TableParagraph"/>
              <w:spacing w:line="480" w:lineRule="exact"/>
              <w:ind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學生證影本正面</w:t>
            </w:r>
          </w:p>
          <w:p w14:paraId="6C5A82B6" w14:textId="77777777" w:rsidR="00806662" w:rsidRDefault="006658FB">
            <w:pPr>
              <w:pStyle w:val="TableParagraph"/>
              <w:spacing w:line="551" w:lineRule="exact"/>
              <w:ind w:right="1"/>
              <w:rPr>
                <w:b/>
                <w:sz w:val="36"/>
              </w:rPr>
            </w:pPr>
            <w:r>
              <w:rPr>
                <w:b/>
                <w:sz w:val="36"/>
              </w:rPr>
              <w:t>（限應屆畢業生</w:t>
            </w:r>
            <w:r>
              <w:rPr>
                <w:b/>
                <w:spacing w:val="-10"/>
                <w:sz w:val="36"/>
              </w:rPr>
              <w:t>）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</w:tcBorders>
          </w:tcPr>
          <w:p w14:paraId="67556EC9" w14:textId="77777777" w:rsidR="00806662" w:rsidRDefault="00806662">
            <w:pPr>
              <w:pStyle w:val="TableParagraph"/>
              <w:spacing w:before="370"/>
              <w:jc w:val="left"/>
              <w:rPr>
                <w:b/>
                <w:sz w:val="36"/>
              </w:rPr>
            </w:pPr>
          </w:p>
          <w:p w14:paraId="5387F9CC" w14:textId="77777777" w:rsidR="00806662" w:rsidRDefault="006658FB">
            <w:pPr>
              <w:pStyle w:val="TableParagraph"/>
              <w:spacing w:before="1" w:line="551" w:lineRule="exact"/>
              <w:ind w:left="20" w:right="3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請黏貼</w:t>
            </w:r>
          </w:p>
          <w:p w14:paraId="2286ECB7" w14:textId="77777777" w:rsidR="00806662" w:rsidRDefault="006658FB">
            <w:pPr>
              <w:pStyle w:val="TableParagraph"/>
              <w:spacing w:line="480" w:lineRule="exact"/>
              <w:ind w:left="20" w:right="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學生證影本反面</w:t>
            </w:r>
          </w:p>
          <w:p w14:paraId="2D33E7A6" w14:textId="77777777" w:rsidR="00806662" w:rsidRDefault="006658FB">
            <w:pPr>
              <w:pStyle w:val="TableParagraph"/>
              <w:spacing w:line="551" w:lineRule="exact"/>
              <w:ind w:left="20" w:right="3"/>
              <w:rPr>
                <w:b/>
                <w:sz w:val="36"/>
              </w:rPr>
            </w:pPr>
            <w:r>
              <w:rPr>
                <w:b/>
                <w:sz w:val="36"/>
              </w:rPr>
              <w:t>（限應屆畢業生</w:t>
            </w:r>
            <w:r>
              <w:rPr>
                <w:b/>
                <w:spacing w:val="-10"/>
                <w:sz w:val="36"/>
              </w:rPr>
              <w:t>）</w:t>
            </w:r>
          </w:p>
        </w:tc>
      </w:tr>
    </w:tbl>
    <w:p w14:paraId="34A3A82E" w14:textId="77777777" w:rsidR="00806662" w:rsidRDefault="006658FB">
      <w:pPr>
        <w:pStyle w:val="a3"/>
        <w:spacing w:before="18" w:line="408" w:lineRule="exact"/>
        <w:ind w:left="113"/>
      </w:pPr>
      <w:r>
        <w:rPr>
          <w:rFonts w:ascii="標楷體" w:eastAsia="標楷體" w:hAnsi="標楷體"/>
          <w:spacing w:val="30"/>
        </w:rPr>
        <w:t xml:space="preserve">◎ </w:t>
      </w:r>
      <w:r>
        <w:rPr>
          <w:b/>
          <w:u w:val="single"/>
        </w:rPr>
        <w:t>應屆畢業生</w:t>
      </w:r>
      <w:r>
        <w:rPr>
          <w:spacing w:val="-1"/>
        </w:rPr>
        <w:t>除黏貼國民身分(居留)證正、反面影本外，並請黏貼學生證正、反面影本。</w:t>
      </w:r>
    </w:p>
    <w:p w14:paraId="0577CF05" w14:textId="77777777" w:rsidR="00806662" w:rsidRDefault="006658FB">
      <w:pPr>
        <w:pStyle w:val="a3"/>
        <w:spacing w:line="408" w:lineRule="exact"/>
        <w:ind w:left="113"/>
      </w:pPr>
      <w:r>
        <w:rPr>
          <w:rFonts w:ascii="標楷體" w:eastAsia="標楷體" w:hAnsi="標楷體"/>
          <w:spacing w:val="29"/>
        </w:rPr>
        <w:t xml:space="preserve">◎ </w:t>
      </w:r>
      <w:r>
        <w:rPr>
          <w:b/>
          <w:u w:val="single"/>
        </w:rPr>
        <w:t>非應屆畢業生</w:t>
      </w:r>
      <w:r>
        <w:t>除黏貼國民身分(居留)證正、反面影本外，需另繳</w:t>
      </w:r>
      <w:r>
        <w:rPr>
          <w:u w:val="single"/>
        </w:rPr>
        <w:t>報考學經歷(力)證件影本</w:t>
      </w:r>
      <w:r>
        <w:rPr>
          <w:spacing w:val="-10"/>
        </w:rPr>
        <w:t>。</w:t>
      </w:r>
    </w:p>
    <w:p w14:paraId="604DB247" w14:textId="77777777" w:rsidR="00806662" w:rsidRDefault="00806662">
      <w:pPr>
        <w:rPr>
          <w:sz w:val="20"/>
        </w:rPr>
      </w:pPr>
    </w:p>
    <w:p w14:paraId="1FBD483A" w14:textId="77777777" w:rsidR="00806662" w:rsidRDefault="00806662">
      <w:pPr>
        <w:rPr>
          <w:sz w:val="20"/>
        </w:rPr>
      </w:pPr>
    </w:p>
    <w:p w14:paraId="3B88AB44" w14:textId="77777777" w:rsidR="00806662" w:rsidRDefault="00806662">
      <w:pPr>
        <w:rPr>
          <w:sz w:val="20"/>
        </w:rPr>
      </w:pPr>
    </w:p>
    <w:p w14:paraId="051F3383" w14:textId="77777777" w:rsidR="00806662" w:rsidRDefault="00806662">
      <w:pPr>
        <w:rPr>
          <w:sz w:val="20"/>
        </w:rPr>
      </w:pPr>
    </w:p>
    <w:p w14:paraId="1907D9F8" w14:textId="77777777" w:rsidR="00806662" w:rsidRDefault="00806662">
      <w:pPr>
        <w:rPr>
          <w:sz w:val="20"/>
        </w:rPr>
      </w:pPr>
    </w:p>
    <w:p w14:paraId="5D41CD78" w14:textId="77777777" w:rsidR="00806662" w:rsidRDefault="00806662">
      <w:pPr>
        <w:rPr>
          <w:sz w:val="20"/>
        </w:rPr>
      </w:pPr>
    </w:p>
    <w:p w14:paraId="40744E49" w14:textId="77777777" w:rsidR="00806662" w:rsidRDefault="00806662">
      <w:pPr>
        <w:rPr>
          <w:sz w:val="20"/>
        </w:rPr>
      </w:pPr>
    </w:p>
    <w:p w14:paraId="48EC0A41" w14:textId="77777777" w:rsidR="00806662" w:rsidRDefault="00806662">
      <w:pPr>
        <w:rPr>
          <w:sz w:val="20"/>
        </w:rPr>
      </w:pPr>
    </w:p>
    <w:p w14:paraId="2252413F" w14:textId="77777777" w:rsidR="00806662" w:rsidRDefault="00806662">
      <w:pPr>
        <w:rPr>
          <w:sz w:val="20"/>
        </w:rPr>
      </w:pPr>
    </w:p>
    <w:p w14:paraId="489DDB5D" w14:textId="77777777" w:rsidR="00806662" w:rsidRDefault="00806662">
      <w:pPr>
        <w:rPr>
          <w:sz w:val="20"/>
        </w:rPr>
      </w:pPr>
    </w:p>
    <w:p w14:paraId="6AF55194" w14:textId="77777777" w:rsidR="00806662" w:rsidRDefault="00806662">
      <w:pPr>
        <w:spacing w:before="21"/>
        <w:rPr>
          <w:sz w:val="20"/>
        </w:rPr>
      </w:pPr>
    </w:p>
    <w:p w14:paraId="60478FF4" w14:textId="32F2971E" w:rsidR="00806662" w:rsidRDefault="00AA60BC">
      <w:pPr>
        <w:ind w:left="208"/>
        <w:jc w:val="center"/>
        <w:rPr>
          <w:rFonts w:ascii="Times New Roman"/>
          <w:sz w:val="20"/>
        </w:rPr>
      </w:pPr>
      <w:r>
        <w:rPr>
          <w:rFonts w:ascii="Times New Roman" w:hint="eastAsia"/>
          <w:spacing w:val="-5"/>
          <w:sz w:val="20"/>
        </w:rPr>
        <w:t>6</w:t>
      </w:r>
      <w:r w:rsidR="00A3650B">
        <w:rPr>
          <w:rFonts w:ascii="Times New Roman" w:hint="eastAsia"/>
          <w:spacing w:val="-5"/>
          <w:sz w:val="20"/>
        </w:rPr>
        <w:t>7</w:t>
      </w:r>
    </w:p>
    <w:sectPr w:rsidR="00806662">
      <w:type w:val="continuous"/>
      <w:pgSz w:w="11910" w:h="16840"/>
      <w:pgMar w:top="144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662"/>
    <w:rsid w:val="005063F1"/>
    <w:rsid w:val="006658FB"/>
    <w:rsid w:val="00806662"/>
    <w:rsid w:val="00A3650B"/>
    <w:rsid w:val="00A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7041"/>
  <w15:docId w15:val="{730D58B0-8533-470F-8C32-A83768D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5"/>
      <w:ind w:left="3196" w:right="1254" w:hanging="167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2024-05-10T10:35:00Z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